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1D72E" w14:textId="77777777"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Załącznik nr 1</w:t>
      </w:r>
    </w:p>
    <w:p w14:paraId="5AA8D042" w14:textId="77777777" w:rsidR="008515E5" w:rsidRPr="00980536" w:rsidRDefault="00463202" w:rsidP="008515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nr 1</w:t>
      </w:r>
      <w:r w:rsidR="00A961A2">
        <w:rPr>
          <w:b/>
          <w:sz w:val="20"/>
          <w:szCs w:val="20"/>
        </w:rPr>
        <w:t>/2021</w:t>
      </w:r>
    </w:p>
    <w:p w14:paraId="194A57EF" w14:textId="77777777"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Wójta Gminy Krzęcin</w:t>
      </w:r>
    </w:p>
    <w:p w14:paraId="541C2B23" w14:textId="77777777" w:rsidR="008515E5" w:rsidRPr="00980536" w:rsidRDefault="00A961A2" w:rsidP="008515E5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 dnia 25 stycznia 2021 </w:t>
      </w:r>
      <w:r w:rsidR="008515E5" w:rsidRPr="00980536">
        <w:rPr>
          <w:b/>
          <w:sz w:val="20"/>
          <w:szCs w:val="20"/>
        </w:rPr>
        <w:t>r.</w:t>
      </w:r>
    </w:p>
    <w:p w14:paraId="57AFCA36" w14:textId="77777777" w:rsidR="008515E5" w:rsidRDefault="008515E5" w:rsidP="008515E5">
      <w:pPr>
        <w:jc w:val="center"/>
        <w:rPr>
          <w:b/>
          <w:sz w:val="22"/>
          <w:szCs w:val="22"/>
        </w:rPr>
      </w:pPr>
    </w:p>
    <w:p w14:paraId="0DED540F" w14:textId="77777777" w:rsidR="008515E5" w:rsidRDefault="008515E5" w:rsidP="008515E5">
      <w:pPr>
        <w:jc w:val="center"/>
        <w:rPr>
          <w:b/>
        </w:rPr>
      </w:pPr>
    </w:p>
    <w:p w14:paraId="64BE8024" w14:textId="77777777" w:rsidR="008515E5" w:rsidRPr="00A961A2" w:rsidRDefault="008515E5" w:rsidP="008515E5">
      <w:pPr>
        <w:jc w:val="center"/>
        <w:rPr>
          <w:b/>
        </w:rPr>
      </w:pPr>
      <w:r w:rsidRPr="00A961A2">
        <w:rPr>
          <w:b/>
        </w:rPr>
        <w:t>HARMONOGRAM PRAC NAD DOKUMENTEM</w:t>
      </w:r>
    </w:p>
    <w:p w14:paraId="7B46C3DC" w14:textId="77777777" w:rsidR="008515E5" w:rsidRPr="00A961A2" w:rsidRDefault="008515E5" w:rsidP="008515E5">
      <w:pPr>
        <w:jc w:val="center"/>
        <w:rPr>
          <w:b/>
        </w:rPr>
      </w:pPr>
      <w:r w:rsidRPr="00A961A2">
        <w:rPr>
          <w:b/>
        </w:rPr>
        <w:t>pn. „RAPORT O STANIE GMINY KRZĘCIN ZA 20</w:t>
      </w:r>
      <w:r w:rsidR="00D763AB" w:rsidRPr="00A961A2">
        <w:rPr>
          <w:b/>
        </w:rPr>
        <w:t>20</w:t>
      </w:r>
      <w:r w:rsidRPr="00A961A2">
        <w:rPr>
          <w:b/>
        </w:rPr>
        <w:t>R.”</w:t>
      </w:r>
    </w:p>
    <w:p w14:paraId="64D4C681" w14:textId="77777777" w:rsidR="008515E5" w:rsidRDefault="008515E5" w:rsidP="008515E5">
      <w:pPr>
        <w:jc w:val="both"/>
        <w:rPr>
          <w:b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1838"/>
        <w:gridCol w:w="5528"/>
        <w:gridCol w:w="2523"/>
      </w:tblGrid>
      <w:tr w:rsidR="008515E5" w14:paraId="0B268864" w14:textId="77777777" w:rsidTr="007610D3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3F2B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3B93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Podjęte działanie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3FE8" w14:textId="77777777"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Odpowiedzialny za podjęte działanie</w:t>
            </w:r>
          </w:p>
        </w:tc>
      </w:tr>
      <w:tr w:rsidR="008515E5" w14:paraId="5708CCCC" w14:textId="77777777" w:rsidTr="007610D3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2763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>31</w:t>
            </w:r>
            <w:r w:rsidRPr="00926109">
              <w:rPr>
                <w:sz w:val="22"/>
                <w:szCs w:val="22"/>
              </w:rPr>
              <w:t xml:space="preserve"> stycznia </w:t>
            </w:r>
            <w:r w:rsidR="00A961A2">
              <w:rPr>
                <w:sz w:val="22"/>
                <w:szCs w:val="22"/>
              </w:rPr>
              <w:t>2021</w:t>
            </w:r>
            <w:r w:rsidR="00F530F1">
              <w:rPr>
                <w:sz w:val="22"/>
                <w:szCs w:val="22"/>
              </w:rPr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F09C" w14:textId="77777777" w:rsidR="008515E5" w:rsidRPr="00926109" w:rsidRDefault="004F2111" w:rsidP="004F21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Ustalenie zakresu i struktury Raportu oraz przydział zadań.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5CE0" w14:textId="77777777"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Przewodniczący Zespołu</w:t>
            </w:r>
          </w:p>
        </w:tc>
      </w:tr>
      <w:tr w:rsidR="008515E5" w14:paraId="1821D10A" w14:textId="77777777" w:rsidTr="007610D3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59CA2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16 marca</w:t>
            </w:r>
            <w:r w:rsidR="00F530F1">
              <w:rPr>
                <w:sz w:val="22"/>
                <w:szCs w:val="22"/>
              </w:rPr>
              <w:t xml:space="preserve"> 2021r.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A341" w14:textId="77777777" w:rsidR="008515E5" w:rsidRPr="00926109" w:rsidRDefault="008515E5" w:rsidP="008515E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 w:val="22"/>
                <w:szCs w:val="22"/>
              </w:rPr>
            </w:pPr>
            <w:r w:rsidRPr="00926109">
              <w:rPr>
                <w:rFonts w:cs="Times New Roman"/>
                <w:sz w:val="22"/>
                <w:szCs w:val="22"/>
              </w:rPr>
              <w:t xml:space="preserve">Przygotowanie poszczególnych części Raportu zgodnie z </w:t>
            </w:r>
            <w:r w:rsidR="004F2111">
              <w:rPr>
                <w:rFonts w:cs="Times New Roman"/>
                <w:sz w:val="22"/>
                <w:szCs w:val="22"/>
              </w:rPr>
              <w:t>treścią niniejszego zarządzenia.</w:t>
            </w:r>
          </w:p>
          <w:p w14:paraId="1D61DB7E" w14:textId="77777777" w:rsidR="008515E5" w:rsidRPr="004F2111" w:rsidRDefault="008515E5" w:rsidP="008515E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Style w:val="Hipercze"/>
                <w:rFonts w:cs="Times New Roman"/>
                <w:color w:val="auto"/>
                <w:sz w:val="22"/>
                <w:szCs w:val="22"/>
                <w:u w:val="none"/>
                <w:lang w:eastAsia="en-US"/>
              </w:rPr>
            </w:pPr>
            <w:r w:rsidRPr="00926109">
              <w:rPr>
                <w:rFonts w:cs="Times New Roman"/>
                <w:sz w:val="22"/>
                <w:szCs w:val="22"/>
              </w:rPr>
              <w:t xml:space="preserve">Przekazanie poszczególnych części Raportu Przewodniczącemu Zespołu, w formie papierowej oraz elektronicznej na adres </w:t>
            </w:r>
            <w:hyperlink r:id="rId7" w:history="1">
              <w:r w:rsidRPr="00926109">
                <w:rPr>
                  <w:rStyle w:val="Hipercze"/>
                  <w:sz w:val="22"/>
                  <w:szCs w:val="22"/>
                </w:rPr>
                <w:t>sekretarz@krzecin.pl</w:t>
              </w:r>
            </w:hyperlink>
            <w:r w:rsidRPr="00926109">
              <w:rPr>
                <w:rStyle w:val="Hipercze"/>
                <w:color w:val="000000" w:themeColor="text1"/>
                <w:sz w:val="22"/>
                <w:szCs w:val="22"/>
              </w:rPr>
              <w:t xml:space="preserve">, </w:t>
            </w:r>
            <w:r w:rsidRPr="00926109">
              <w:rPr>
                <w:rFonts w:cs="Times New Roman"/>
                <w:color w:val="000000" w:themeColor="text1"/>
                <w:sz w:val="22"/>
                <w:szCs w:val="22"/>
              </w:rPr>
              <w:t xml:space="preserve"> oraz w wersji elektronicznej na adres </w:t>
            </w:r>
            <w:hyperlink r:id="rId8" w:history="1">
              <w:r w:rsidRPr="00926109">
                <w:rPr>
                  <w:rStyle w:val="Hipercze"/>
                  <w:sz w:val="22"/>
                  <w:szCs w:val="22"/>
                </w:rPr>
                <w:t>ug.dominik@gmail.com</w:t>
              </w:r>
            </w:hyperlink>
          </w:p>
          <w:p w14:paraId="4E2E3362" w14:textId="77777777" w:rsidR="008515E5" w:rsidRPr="004F2111" w:rsidRDefault="004F2111" w:rsidP="004F2111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 w:val="22"/>
                <w:szCs w:val="22"/>
              </w:rPr>
            </w:pPr>
            <w:r w:rsidRPr="004F2111">
              <w:rPr>
                <w:rFonts w:cs="Times New Roman"/>
              </w:rPr>
              <w:t>Weryfikacja treści poszczególnych Raportu przez zespół.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22CC" w14:textId="77777777"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Komórki UG w Krzęcinie i gminne jednostki organizacyjne</w:t>
            </w:r>
            <w:r w:rsidR="00925DFC">
              <w:rPr>
                <w:sz w:val="22"/>
                <w:szCs w:val="22"/>
              </w:rPr>
              <w:t xml:space="preserve"> wg. </w:t>
            </w:r>
            <w:r w:rsidR="00925DFC" w:rsidRPr="00925DFC">
              <w:rPr>
                <w:b/>
                <w:sz w:val="22"/>
                <w:szCs w:val="22"/>
              </w:rPr>
              <w:t>załącznika nr</w:t>
            </w:r>
            <w:r w:rsidR="00925DFC">
              <w:rPr>
                <w:b/>
                <w:sz w:val="22"/>
                <w:szCs w:val="22"/>
              </w:rPr>
              <w:t xml:space="preserve"> </w:t>
            </w:r>
            <w:r w:rsidR="00925DFC" w:rsidRPr="00925DFC">
              <w:rPr>
                <w:b/>
                <w:sz w:val="22"/>
                <w:szCs w:val="22"/>
              </w:rPr>
              <w:t>2</w:t>
            </w:r>
            <w:r w:rsidR="00925DFC">
              <w:rPr>
                <w:sz w:val="22"/>
                <w:szCs w:val="22"/>
              </w:rPr>
              <w:t xml:space="preserve"> do zarządzenie</w:t>
            </w:r>
          </w:p>
        </w:tc>
      </w:tr>
      <w:tr w:rsidR="008515E5" w14:paraId="3F6831B2" w14:textId="77777777" w:rsidTr="007610D3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39CF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30 marca</w:t>
            </w:r>
            <w:r w:rsidR="00F530F1">
              <w:rPr>
                <w:sz w:val="22"/>
                <w:szCs w:val="22"/>
              </w:rPr>
              <w:t xml:space="preserve"> 2021r.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977C" w14:textId="77777777"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Opracowanie edytorskie </w:t>
            </w:r>
            <w:r w:rsidR="004F2111">
              <w:rPr>
                <w:sz w:val="22"/>
                <w:szCs w:val="22"/>
              </w:rPr>
              <w:t xml:space="preserve"> i graficzne </w:t>
            </w:r>
            <w:r w:rsidRPr="00926109">
              <w:rPr>
                <w:sz w:val="22"/>
                <w:szCs w:val="22"/>
              </w:rPr>
              <w:t>Raportu</w:t>
            </w:r>
            <w:r w:rsidR="007610D3">
              <w:rPr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4F5C" w14:textId="77777777" w:rsidR="008515E5" w:rsidRPr="00926109" w:rsidRDefault="008515E5" w:rsidP="004F2111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Informatyk Urzędu</w:t>
            </w:r>
            <w:r w:rsidR="004F2111">
              <w:rPr>
                <w:sz w:val="22"/>
                <w:szCs w:val="22"/>
              </w:rPr>
              <w:t xml:space="preserve">, pracownik ds. promocji </w:t>
            </w:r>
          </w:p>
        </w:tc>
      </w:tr>
      <w:tr w:rsidR="008515E5" w14:paraId="6E7D2453" w14:textId="77777777" w:rsidTr="007610D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5920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do 30 kwietnia </w:t>
            </w:r>
            <w:r w:rsidR="00F530F1">
              <w:rPr>
                <w:sz w:val="22"/>
                <w:szCs w:val="22"/>
              </w:rPr>
              <w:t>2021r.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2E3D7" w14:textId="77777777"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Akceptacja</w:t>
            </w:r>
            <w:r w:rsidR="007610D3">
              <w:rPr>
                <w:sz w:val="22"/>
                <w:szCs w:val="22"/>
              </w:rPr>
              <w:t xml:space="preserve"> ostatecznej wersji</w:t>
            </w:r>
            <w:r w:rsidRPr="00926109">
              <w:rPr>
                <w:sz w:val="22"/>
                <w:szCs w:val="22"/>
              </w:rPr>
              <w:t xml:space="preserve"> Raportu przez Zespół</w:t>
            </w:r>
            <w:r w:rsidR="007610D3">
              <w:rPr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5FF6" w14:textId="77777777"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Zespół</w:t>
            </w:r>
          </w:p>
        </w:tc>
      </w:tr>
      <w:tr w:rsidR="008515E5" w14:paraId="5D335300" w14:textId="77777777" w:rsidTr="007610D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7AB0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12 maja</w:t>
            </w:r>
            <w:r w:rsidR="00F530F1">
              <w:rPr>
                <w:sz w:val="22"/>
                <w:szCs w:val="22"/>
              </w:rPr>
              <w:t xml:space="preserve"> 2021r.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9990" w14:textId="77777777" w:rsidR="008515E5" w:rsidRPr="00926109" w:rsidRDefault="008515E5" w:rsidP="007610D3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Przedstawienie Raportu </w:t>
            </w:r>
            <w:r>
              <w:rPr>
                <w:sz w:val="22"/>
                <w:szCs w:val="22"/>
              </w:rPr>
              <w:t>Wójtowi Gminy Krzęcin</w:t>
            </w:r>
            <w:r w:rsidR="007610D3">
              <w:rPr>
                <w:sz w:val="22"/>
                <w:szCs w:val="22"/>
              </w:rPr>
              <w:t>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0B2C" w14:textId="77777777" w:rsidR="008515E5" w:rsidRPr="00926109" w:rsidRDefault="008515E5" w:rsidP="00F70E8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Przewodniczący Zespołu</w:t>
            </w:r>
          </w:p>
        </w:tc>
      </w:tr>
      <w:tr w:rsidR="008515E5" w14:paraId="67897B19" w14:textId="77777777" w:rsidTr="007610D3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13CC" w14:textId="77777777"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31 maja</w:t>
            </w:r>
            <w:r w:rsidR="00F530F1">
              <w:rPr>
                <w:sz w:val="22"/>
                <w:szCs w:val="22"/>
              </w:rPr>
              <w:t xml:space="preserve"> 2021r.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490F" w14:textId="77777777"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Przedłożenie Raportu Radzie Gminy Krzęcin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9706" w14:textId="77777777"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Wójt</w:t>
            </w:r>
          </w:p>
        </w:tc>
      </w:tr>
    </w:tbl>
    <w:p w14:paraId="20445795" w14:textId="77777777" w:rsidR="008515E5" w:rsidRDefault="008515E5" w:rsidP="008515E5">
      <w:pPr>
        <w:jc w:val="both"/>
        <w:rPr>
          <w:sz w:val="22"/>
          <w:szCs w:val="22"/>
          <w:lang w:eastAsia="en-US"/>
        </w:rPr>
      </w:pPr>
    </w:p>
    <w:p w14:paraId="78E0BF60" w14:textId="77777777" w:rsidR="00F530F1" w:rsidRDefault="00F530F1">
      <w:pPr>
        <w:widowControl/>
        <w:spacing w:after="200" w:line="276" w:lineRule="auto"/>
        <w:rPr>
          <w:rFonts w:asciiTheme="minorHAnsi" w:eastAsiaTheme="minorHAnsi" w:hAnsiTheme="minorHAnsi"/>
          <w:color w:val="auto"/>
          <w:sz w:val="22"/>
          <w:szCs w:val="22"/>
          <w:lang w:eastAsia="en-US"/>
        </w:rPr>
      </w:pPr>
      <w:r>
        <w:rPr>
          <w:sz w:val="22"/>
          <w:szCs w:val="22"/>
        </w:rPr>
        <w:br w:type="page"/>
      </w:r>
    </w:p>
    <w:p w14:paraId="611AB451" w14:textId="77777777" w:rsidR="00A961A2" w:rsidRPr="00980536" w:rsidRDefault="00A961A2" w:rsidP="00A961A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Załącznik nr 2</w:t>
      </w:r>
    </w:p>
    <w:p w14:paraId="58847DBD" w14:textId="77777777" w:rsidR="00A961A2" w:rsidRPr="00980536" w:rsidRDefault="00A961A2" w:rsidP="00A961A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 </w:t>
      </w:r>
      <w:r w:rsidR="00463202">
        <w:rPr>
          <w:b/>
          <w:sz w:val="20"/>
          <w:szCs w:val="20"/>
        </w:rPr>
        <w:t>Zarządzenia nr 1</w:t>
      </w:r>
      <w:r>
        <w:rPr>
          <w:b/>
          <w:sz w:val="20"/>
          <w:szCs w:val="20"/>
        </w:rPr>
        <w:t>/2021</w:t>
      </w:r>
    </w:p>
    <w:p w14:paraId="6DD88E3B" w14:textId="77777777" w:rsidR="00A961A2" w:rsidRPr="00980536" w:rsidRDefault="00A961A2" w:rsidP="00A961A2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Wójta Gminy Krzęcin</w:t>
      </w:r>
    </w:p>
    <w:p w14:paraId="27D54DB8" w14:textId="77777777" w:rsidR="00A961A2" w:rsidRPr="00980536" w:rsidRDefault="00A961A2" w:rsidP="00A961A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 dnia 25 stycznia 2021 </w:t>
      </w:r>
      <w:r w:rsidRPr="00980536">
        <w:rPr>
          <w:b/>
          <w:sz w:val="20"/>
          <w:szCs w:val="20"/>
        </w:rPr>
        <w:t>r.</w:t>
      </w:r>
    </w:p>
    <w:p w14:paraId="3D134F0E" w14:textId="77777777" w:rsidR="00A961A2" w:rsidRDefault="00A961A2" w:rsidP="00A961A2">
      <w:pPr>
        <w:jc w:val="center"/>
        <w:rPr>
          <w:b/>
          <w:sz w:val="22"/>
          <w:szCs w:val="22"/>
        </w:rPr>
      </w:pPr>
    </w:p>
    <w:p w14:paraId="28CCA34E" w14:textId="77777777" w:rsidR="00453CF8" w:rsidRDefault="00F530F1" w:rsidP="00A961A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TREŚĆ RAPORTU I PRZYDZIAŁ ZADAŃ DO OPRACOWANIA</w:t>
      </w:r>
    </w:p>
    <w:p w14:paraId="4DA1AB4C" w14:textId="77777777" w:rsidR="00453CF8" w:rsidRDefault="00453CF8" w:rsidP="00453CF8">
      <w:pPr>
        <w:rPr>
          <w:b/>
          <w:sz w:val="20"/>
          <w:szCs w:val="20"/>
        </w:rPr>
      </w:pPr>
    </w:p>
    <w:p w14:paraId="4E3552C8" w14:textId="77777777" w:rsidR="00D763AB" w:rsidRDefault="00D763AB" w:rsidP="00D763AB">
      <w:pPr>
        <w:jc w:val="right"/>
        <w:rPr>
          <w:b/>
          <w:sz w:val="20"/>
          <w:szCs w:val="20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5386"/>
        <w:gridCol w:w="2679"/>
      </w:tblGrid>
      <w:tr w:rsidR="00453CF8" w:rsidRPr="00453CF8" w14:paraId="2AEA86FC" w14:textId="77777777" w:rsidTr="00F530F1">
        <w:trPr>
          <w:trHeight w:val="300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AA21" w14:textId="77777777" w:rsidR="00453CF8" w:rsidRPr="00453CF8" w:rsidRDefault="00453CF8" w:rsidP="00453CF8">
            <w:pPr>
              <w:widowControl/>
              <w:rPr>
                <w:rFonts w:ascii="Calibri" w:hAnsi="Calibri"/>
                <w:b/>
                <w:sz w:val="28"/>
                <w:szCs w:val="28"/>
              </w:rPr>
            </w:pPr>
            <w:r w:rsidRPr="00453CF8">
              <w:rPr>
                <w:rFonts w:ascii="Calibri" w:hAnsi="Calibri"/>
                <w:b/>
                <w:sz w:val="28"/>
                <w:szCs w:val="28"/>
              </w:rPr>
              <w:t> L.p.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AE45" w14:textId="77777777" w:rsidR="00453CF8" w:rsidRPr="00453CF8" w:rsidRDefault="00453CF8" w:rsidP="00453CF8">
            <w:pPr>
              <w:widowControl/>
              <w:rPr>
                <w:rFonts w:ascii="Calibri" w:hAnsi="Calibri"/>
                <w:b/>
                <w:sz w:val="28"/>
                <w:szCs w:val="28"/>
              </w:rPr>
            </w:pPr>
            <w:r w:rsidRPr="00453CF8">
              <w:rPr>
                <w:rFonts w:ascii="Calibri" w:hAnsi="Calibri"/>
                <w:b/>
                <w:sz w:val="28"/>
                <w:szCs w:val="28"/>
              </w:rPr>
              <w:t> Rozdział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77B0" w14:textId="77777777" w:rsidR="00453CF8" w:rsidRPr="00453CF8" w:rsidRDefault="00453CF8" w:rsidP="00453CF8">
            <w:pPr>
              <w:widowControl/>
              <w:rPr>
                <w:rFonts w:ascii="Calibri" w:hAnsi="Calibri"/>
                <w:b/>
                <w:sz w:val="20"/>
                <w:szCs w:val="20"/>
              </w:rPr>
            </w:pPr>
            <w:r w:rsidRPr="00453CF8">
              <w:rPr>
                <w:rFonts w:ascii="Calibri" w:hAnsi="Calibri"/>
                <w:b/>
                <w:sz w:val="28"/>
                <w:szCs w:val="28"/>
              </w:rPr>
              <w:t> </w:t>
            </w:r>
            <w:r w:rsidRPr="009C18C2">
              <w:rPr>
                <w:rFonts w:ascii="Calibri" w:hAnsi="Calibri"/>
                <w:b/>
                <w:sz w:val="28"/>
                <w:szCs w:val="28"/>
              </w:rPr>
              <w:t>Odpowiedzialny</w:t>
            </w:r>
          </w:p>
        </w:tc>
      </w:tr>
      <w:tr w:rsidR="00453CF8" w:rsidRPr="00453CF8" w14:paraId="745EDC3C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948B1" w14:textId="77777777" w:rsidR="00453CF8" w:rsidRPr="00453CF8" w:rsidRDefault="009C18C2" w:rsidP="00F530F1">
            <w:pPr>
              <w:widowControl/>
              <w:jc w:val="center"/>
            </w:pPr>
            <w: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66B4B" w14:textId="77777777" w:rsidR="00453CF8" w:rsidRPr="00453CF8" w:rsidRDefault="009C18C2" w:rsidP="00453CF8">
            <w:pPr>
              <w:widowControl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Wstęp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EF08A" w14:textId="77777777" w:rsidR="00453CF8" w:rsidRPr="00F530F1" w:rsidRDefault="009C18C2" w:rsidP="00117C2A">
            <w:pPr>
              <w:widowControl/>
            </w:pPr>
            <w:r w:rsidRPr="00F530F1">
              <w:t>R. Przywarty</w:t>
            </w:r>
          </w:p>
        </w:tc>
      </w:tr>
      <w:tr w:rsidR="00453CF8" w:rsidRPr="00453CF8" w14:paraId="75F4923A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DE88" w14:textId="77777777" w:rsidR="00453CF8" w:rsidRPr="00453CF8" w:rsidRDefault="009C18C2" w:rsidP="00F530F1">
            <w:pPr>
              <w:widowControl/>
              <w:jc w:val="center"/>
            </w:pPr>
            <w: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079C" w14:textId="77777777" w:rsidR="00453CF8" w:rsidRPr="00453CF8" w:rsidRDefault="00453CF8" w:rsidP="00463202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Rok 20</w:t>
            </w:r>
            <w:r w:rsidR="009C18C2">
              <w:rPr>
                <w:bCs/>
                <w:color w:val="000000" w:themeColor="text1"/>
              </w:rPr>
              <w:t>20</w:t>
            </w:r>
            <w:r w:rsidRPr="00453CF8">
              <w:rPr>
                <w:bCs/>
                <w:color w:val="000000" w:themeColor="text1"/>
              </w:rPr>
              <w:t xml:space="preserve"> w statystykach US</w:t>
            </w:r>
            <w:r>
              <w:rPr>
                <w:bCs/>
                <w:color w:val="000000" w:themeColor="text1"/>
              </w:rPr>
              <w:t>C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9BD6C" w14:textId="77777777" w:rsidR="00453CF8" w:rsidRPr="00F530F1" w:rsidRDefault="009C18C2" w:rsidP="00117C2A">
            <w:pPr>
              <w:pStyle w:val="Akapitzlist"/>
              <w:widowControl/>
              <w:numPr>
                <w:ilvl w:val="0"/>
                <w:numId w:val="7"/>
              </w:numPr>
              <w:rPr>
                <w:szCs w:val="24"/>
              </w:rPr>
            </w:pPr>
            <w:r w:rsidRPr="00F530F1">
              <w:rPr>
                <w:szCs w:val="24"/>
              </w:rPr>
              <w:t>Okulicz- Kozaryn</w:t>
            </w:r>
          </w:p>
        </w:tc>
      </w:tr>
      <w:tr w:rsidR="00453CF8" w:rsidRPr="00453CF8" w14:paraId="61E03346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AB8A" w14:textId="77777777" w:rsidR="00453CF8" w:rsidRPr="00453CF8" w:rsidRDefault="009C18C2" w:rsidP="00F530F1">
            <w:pPr>
              <w:widowControl/>
              <w:jc w:val="center"/>
            </w:pPr>
            <w:r>
              <w:t>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39956" w14:textId="77777777" w:rsidR="00453CF8" w:rsidRPr="00453CF8" w:rsidRDefault="009F2B75" w:rsidP="009F2B75">
            <w:pPr>
              <w:widowControl/>
              <w:rPr>
                <w:bCs/>
              </w:rPr>
            </w:pPr>
            <w:r>
              <w:rPr>
                <w:bCs/>
                <w:color w:val="000000" w:themeColor="text1"/>
              </w:rPr>
              <w:t>Finanse oraz inwestycje Gminy Krzęcin</w:t>
            </w:r>
            <w:r w:rsidR="00453CF8" w:rsidRPr="00453CF8">
              <w:rPr>
                <w:bCs/>
                <w:color w:val="000000" w:themeColor="text1"/>
              </w:rPr>
              <w:t xml:space="preserve"> w 20</w:t>
            </w:r>
            <w:r w:rsidR="009C18C2">
              <w:rPr>
                <w:bCs/>
                <w:color w:val="000000" w:themeColor="text1"/>
              </w:rPr>
              <w:t>20</w:t>
            </w:r>
            <w:r w:rsidR="00453CF8" w:rsidRPr="00453CF8">
              <w:rPr>
                <w:bCs/>
                <w:color w:val="000000" w:themeColor="text1"/>
              </w:rPr>
              <w:t xml:space="preserve"> r.</w:t>
            </w:r>
            <w:r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47AA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J. Witkowska</w:t>
            </w:r>
          </w:p>
        </w:tc>
      </w:tr>
      <w:tr w:rsidR="00453CF8" w:rsidRPr="00453CF8" w14:paraId="54F71A65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01A2" w14:textId="77777777" w:rsidR="00453CF8" w:rsidRPr="00453CF8" w:rsidRDefault="009C18C2" w:rsidP="00F530F1">
            <w:pPr>
              <w:widowControl/>
              <w:jc w:val="center"/>
            </w:pPr>
            <w:r>
              <w:t>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791B2" w14:textId="77777777" w:rsidR="00453CF8" w:rsidRPr="00453CF8" w:rsidRDefault="00453CF8" w:rsidP="007610D3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Gospodarka przestrzenna i ochrona środowiska</w:t>
            </w:r>
            <w:r w:rsidR="007610D3">
              <w:rPr>
                <w:bCs/>
                <w:color w:val="000000" w:themeColor="text1"/>
              </w:rPr>
              <w:t xml:space="preserve"> (w tym: a</w:t>
            </w:r>
            <w:r w:rsidR="007610D3" w:rsidRPr="00453CF8">
              <w:rPr>
                <w:bCs/>
              </w:rPr>
              <w:t>zbest 20</w:t>
            </w:r>
            <w:r w:rsidR="007610D3">
              <w:rPr>
                <w:bCs/>
              </w:rPr>
              <w:t>20, odnawialne źródła energii)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D3E98" w14:textId="77777777" w:rsidR="00453CF8" w:rsidRPr="00F530F1" w:rsidRDefault="009C18C2" w:rsidP="00117C2A">
            <w:pPr>
              <w:pStyle w:val="Akapitzlist"/>
              <w:widowControl/>
              <w:numPr>
                <w:ilvl w:val="0"/>
                <w:numId w:val="8"/>
              </w:numPr>
              <w:rPr>
                <w:szCs w:val="24"/>
              </w:rPr>
            </w:pPr>
            <w:r w:rsidRPr="00F530F1">
              <w:rPr>
                <w:szCs w:val="24"/>
              </w:rPr>
              <w:t>Kozłowska</w:t>
            </w:r>
          </w:p>
        </w:tc>
      </w:tr>
      <w:tr w:rsidR="00453CF8" w:rsidRPr="00453CF8" w14:paraId="60040D95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71FB" w14:textId="77777777" w:rsidR="00453CF8" w:rsidRPr="00453CF8" w:rsidRDefault="009F2B75" w:rsidP="00F530F1">
            <w:pPr>
              <w:widowControl/>
              <w:jc w:val="center"/>
            </w:pPr>
            <w: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D6322" w14:textId="77777777" w:rsidR="00453CF8" w:rsidRPr="00453CF8" w:rsidRDefault="00453CF8" w:rsidP="00453CF8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Rolnictwo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C4A0" w14:textId="77777777" w:rsidR="00453CF8" w:rsidRPr="007610D3" w:rsidRDefault="007610D3" w:rsidP="00117C2A">
            <w:pPr>
              <w:widowControl/>
            </w:pPr>
            <w:r w:rsidRPr="007610D3">
              <w:t>M. Radomiak</w:t>
            </w:r>
          </w:p>
        </w:tc>
      </w:tr>
      <w:tr w:rsidR="00453CF8" w:rsidRPr="00453CF8" w14:paraId="36524907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9F6B5" w14:textId="77777777" w:rsidR="00453CF8" w:rsidRPr="00453CF8" w:rsidRDefault="009F2B75" w:rsidP="00F530F1">
            <w:pPr>
              <w:widowControl/>
              <w:jc w:val="center"/>
            </w:pPr>
            <w: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A2E9B" w14:textId="77777777" w:rsidR="00453CF8" w:rsidRPr="00453CF8" w:rsidRDefault="00453CF8" w:rsidP="00453CF8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Gospodarka nieruchomościami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ADAA1" w14:textId="77777777" w:rsidR="00453CF8" w:rsidRPr="007610D3" w:rsidRDefault="007610D3" w:rsidP="00117C2A">
            <w:pPr>
              <w:widowControl/>
            </w:pPr>
            <w:r w:rsidRPr="007610D3">
              <w:t>M. Radomiak</w:t>
            </w:r>
          </w:p>
        </w:tc>
      </w:tr>
      <w:tr w:rsidR="00453CF8" w:rsidRPr="00453CF8" w14:paraId="0EFB2203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852CF" w14:textId="77777777" w:rsidR="00453CF8" w:rsidRPr="00453CF8" w:rsidRDefault="009F2B75" w:rsidP="00F530F1">
            <w:pPr>
              <w:widowControl/>
              <w:jc w:val="center"/>
            </w:pPr>
            <w:r>
              <w:t>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8AB1" w14:textId="77777777" w:rsidR="00453CF8" w:rsidRPr="00453CF8" w:rsidRDefault="007610D3" w:rsidP="00D9405D">
            <w:pPr>
              <w:widowControl/>
              <w:rPr>
                <w:bCs/>
              </w:rPr>
            </w:pPr>
            <w:r>
              <w:rPr>
                <w:bCs/>
                <w:color w:val="000000" w:themeColor="text1"/>
              </w:rPr>
              <w:t xml:space="preserve">Gospodarka komunalna ( w tym: utrzymanie czystości i porządku w gminie, utrzymanie sieci </w:t>
            </w:r>
            <w:proofErr w:type="spellStart"/>
            <w:r>
              <w:rPr>
                <w:bCs/>
                <w:color w:val="000000" w:themeColor="text1"/>
              </w:rPr>
              <w:t>wod-kan</w:t>
            </w:r>
            <w:proofErr w:type="spellEnd"/>
            <w:r>
              <w:rPr>
                <w:bCs/>
                <w:color w:val="000000" w:themeColor="text1"/>
              </w:rPr>
              <w:t>, taryfy</w:t>
            </w:r>
            <w:r w:rsidR="009F2B75">
              <w:rPr>
                <w:bCs/>
                <w:color w:val="000000" w:themeColor="text1"/>
              </w:rPr>
              <w:t xml:space="preserve"> i opłaty</w:t>
            </w:r>
            <w:r>
              <w:rPr>
                <w:bCs/>
                <w:color w:val="000000" w:themeColor="text1"/>
              </w:rPr>
              <w:t>,</w:t>
            </w:r>
            <w:r w:rsidRPr="00453CF8">
              <w:rPr>
                <w:bCs/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>g</w:t>
            </w:r>
            <w:r w:rsidRPr="00453CF8">
              <w:rPr>
                <w:bCs/>
                <w:color w:val="000000" w:themeColor="text1"/>
              </w:rPr>
              <w:t>ospodarka odpadami</w:t>
            </w:r>
            <w:r>
              <w:rPr>
                <w:bCs/>
                <w:color w:val="000000" w:themeColor="text1"/>
              </w:rPr>
              <w:t xml:space="preserve">, </w:t>
            </w:r>
            <w:r w:rsidR="00D9405D">
              <w:rPr>
                <w:bCs/>
                <w:color w:val="000000" w:themeColor="text1"/>
              </w:rPr>
              <w:t>o</w:t>
            </w:r>
            <w:r w:rsidR="00D9405D" w:rsidRPr="00453CF8">
              <w:rPr>
                <w:bCs/>
                <w:color w:val="000000" w:themeColor="text1"/>
              </w:rPr>
              <w:t>chrona zwierząt</w:t>
            </w:r>
            <w:r w:rsidR="00D9405D">
              <w:rPr>
                <w:bCs/>
                <w:color w:val="000000" w:themeColor="text1"/>
              </w:rPr>
              <w:t xml:space="preserve">, </w:t>
            </w:r>
            <w:r>
              <w:rPr>
                <w:bCs/>
                <w:color w:val="000000" w:themeColor="text1"/>
              </w:rPr>
              <w:t>p</w:t>
            </w:r>
            <w:r w:rsidRPr="00453CF8">
              <w:rPr>
                <w:bCs/>
                <w:color w:val="000000" w:themeColor="text1"/>
              </w:rPr>
              <w:t>race społecznie użyteczne</w:t>
            </w:r>
            <w:r>
              <w:rPr>
                <w:bCs/>
                <w:color w:val="000000" w:themeColor="text1"/>
              </w:rPr>
              <w:t>)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8AAE" w14:textId="77777777" w:rsidR="00453CF8" w:rsidRPr="007610D3" w:rsidRDefault="007610D3" w:rsidP="00117C2A">
            <w:pPr>
              <w:widowControl/>
            </w:pPr>
            <w:r>
              <w:t xml:space="preserve">J. </w:t>
            </w:r>
            <w:proofErr w:type="spellStart"/>
            <w:r>
              <w:t>Suchorski</w:t>
            </w:r>
            <w:proofErr w:type="spellEnd"/>
          </w:p>
        </w:tc>
      </w:tr>
      <w:tr w:rsidR="00453CF8" w:rsidRPr="00453CF8" w14:paraId="0B6EABAC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76AD" w14:textId="77777777" w:rsidR="00453CF8" w:rsidRPr="00453CF8" w:rsidRDefault="009F2B75" w:rsidP="00F530F1">
            <w:pPr>
              <w:widowControl/>
              <w:jc w:val="center"/>
            </w:pPr>
            <w: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9D6B" w14:textId="77777777" w:rsidR="00453CF8" w:rsidRPr="00453CF8" w:rsidRDefault="00453CF8" w:rsidP="00453CF8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Działalność Ośrodka Pomocy Społecznej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8F228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 xml:space="preserve">P. </w:t>
            </w:r>
            <w:proofErr w:type="spellStart"/>
            <w:r w:rsidR="009C18C2" w:rsidRPr="00F530F1">
              <w:t>Drobotko</w:t>
            </w:r>
            <w:proofErr w:type="spellEnd"/>
          </w:p>
        </w:tc>
      </w:tr>
      <w:tr w:rsidR="00453CF8" w:rsidRPr="00453CF8" w14:paraId="10F64E87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C8F5F" w14:textId="77777777" w:rsidR="00453CF8" w:rsidRPr="00453CF8" w:rsidRDefault="009F2B75" w:rsidP="00F530F1">
            <w:pPr>
              <w:widowControl/>
              <w:jc w:val="center"/>
            </w:pPr>
            <w:r>
              <w:t>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F797" w14:textId="77777777" w:rsidR="00453CF8" w:rsidRPr="00453CF8" w:rsidRDefault="00453CF8" w:rsidP="00453CF8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Działalność Środowiskowego Domu Samopomocy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5204" w14:textId="77777777" w:rsidR="00453CF8" w:rsidRPr="00F530F1" w:rsidRDefault="009C18C2" w:rsidP="00117C2A">
            <w:pPr>
              <w:pStyle w:val="Akapitzlist"/>
              <w:widowControl/>
              <w:numPr>
                <w:ilvl w:val="0"/>
                <w:numId w:val="15"/>
              </w:numPr>
              <w:rPr>
                <w:szCs w:val="24"/>
              </w:rPr>
            </w:pPr>
            <w:proofErr w:type="spellStart"/>
            <w:r w:rsidRPr="00F530F1">
              <w:rPr>
                <w:szCs w:val="24"/>
              </w:rPr>
              <w:t>Stecyszyn</w:t>
            </w:r>
            <w:proofErr w:type="spellEnd"/>
          </w:p>
        </w:tc>
      </w:tr>
      <w:tr w:rsidR="00453CF8" w:rsidRPr="00453CF8" w14:paraId="576704CC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F5A2C" w14:textId="77777777" w:rsidR="00453CF8" w:rsidRPr="00453CF8" w:rsidRDefault="009F2B75" w:rsidP="00F530F1">
            <w:pPr>
              <w:widowControl/>
              <w:jc w:val="center"/>
            </w:pPr>
            <w:r>
              <w:t>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32E9D" w14:textId="77777777" w:rsidR="00453CF8" w:rsidRPr="00453CF8" w:rsidRDefault="009F2B75" w:rsidP="00453CF8">
            <w:pPr>
              <w:widowControl/>
              <w:rPr>
                <w:bCs/>
              </w:rPr>
            </w:pPr>
            <w:r>
              <w:rPr>
                <w:bCs/>
                <w:color w:val="000000" w:themeColor="text1"/>
              </w:rPr>
              <w:t>Funkcjonowanie gminnej oświaty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014B4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H. Kłosek</w:t>
            </w:r>
          </w:p>
        </w:tc>
      </w:tr>
      <w:tr w:rsidR="00453CF8" w:rsidRPr="00453CF8" w14:paraId="24280E18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E3EC" w14:textId="77777777" w:rsidR="00453CF8" w:rsidRPr="00453CF8" w:rsidRDefault="009F2B75" w:rsidP="00F530F1">
            <w:pPr>
              <w:widowControl/>
              <w:jc w:val="center"/>
            </w:pPr>
            <w:r>
              <w:t>11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79819" w14:textId="77777777" w:rsidR="00453CF8" w:rsidRPr="00453CF8" w:rsidRDefault="00453CF8" w:rsidP="009F2B75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 xml:space="preserve">Działalność </w:t>
            </w:r>
            <w:r w:rsidR="009F2B75">
              <w:rPr>
                <w:bCs/>
                <w:color w:val="000000" w:themeColor="text1"/>
              </w:rPr>
              <w:t>gminnej instytucji kultury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B5DF" w14:textId="77777777" w:rsidR="00453CF8" w:rsidRPr="00F530F1" w:rsidRDefault="009C18C2" w:rsidP="00117C2A">
            <w:pPr>
              <w:pStyle w:val="Akapitzlist"/>
              <w:widowControl/>
              <w:numPr>
                <w:ilvl w:val="0"/>
                <w:numId w:val="16"/>
              </w:numPr>
              <w:rPr>
                <w:szCs w:val="24"/>
              </w:rPr>
            </w:pPr>
            <w:r w:rsidRPr="00F530F1">
              <w:rPr>
                <w:szCs w:val="24"/>
              </w:rPr>
              <w:t>Kamińska</w:t>
            </w:r>
          </w:p>
        </w:tc>
      </w:tr>
      <w:tr w:rsidR="00453CF8" w:rsidRPr="00453CF8" w14:paraId="30B85644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7FA5" w14:textId="77777777" w:rsidR="00453CF8" w:rsidRPr="00453CF8" w:rsidRDefault="009F2B75" w:rsidP="00F530F1">
            <w:pPr>
              <w:widowControl/>
              <w:jc w:val="center"/>
            </w:pPr>
            <w:r>
              <w:t>12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A9703" w14:textId="77777777" w:rsidR="00453CF8" w:rsidRPr="00453CF8" w:rsidRDefault="00453CF8" w:rsidP="00453CF8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 xml:space="preserve">Promocja gminy i </w:t>
            </w:r>
            <w:r w:rsidR="009F2B75">
              <w:rPr>
                <w:bCs/>
                <w:color w:val="000000" w:themeColor="text1"/>
              </w:rPr>
              <w:t xml:space="preserve">współpraca z </w:t>
            </w:r>
            <w:r w:rsidRPr="00453CF8">
              <w:rPr>
                <w:bCs/>
                <w:color w:val="000000" w:themeColor="text1"/>
              </w:rPr>
              <w:t>sektor</w:t>
            </w:r>
            <w:r w:rsidR="009F2B75">
              <w:rPr>
                <w:bCs/>
                <w:color w:val="000000" w:themeColor="text1"/>
              </w:rPr>
              <w:t>em</w:t>
            </w:r>
            <w:r w:rsidRPr="00453CF8">
              <w:rPr>
                <w:bCs/>
                <w:color w:val="000000" w:themeColor="text1"/>
              </w:rPr>
              <w:t xml:space="preserve"> pozarządowy</w:t>
            </w:r>
            <w:r w:rsidR="009F2B75">
              <w:rPr>
                <w:bCs/>
                <w:color w:val="000000" w:themeColor="text1"/>
              </w:rPr>
              <w:t>m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1F2A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S. Żuk</w:t>
            </w:r>
          </w:p>
        </w:tc>
      </w:tr>
      <w:tr w:rsidR="00453CF8" w:rsidRPr="00453CF8" w14:paraId="56DB2049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23789" w14:textId="77777777" w:rsidR="00453CF8" w:rsidRPr="00453CF8" w:rsidRDefault="009F2B75" w:rsidP="00F530F1">
            <w:pPr>
              <w:widowControl/>
              <w:jc w:val="center"/>
            </w:pPr>
            <w:r>
              <w:t>13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94B86" w14:textId="77777777" w:rsidR="00453CF8" w:rsidRPr="00453CF8" w:rsidRDefault="009F2B75" w:rsidP="009F2B75">
            <w:pPr>
              <w:widowControl/>
              <w:rPr>
                <w:bCs/>
              </w:rPr>
            </w:pPr>
            <w:r>
              <w:rPr>
                <w:bCs/>
                <w:color w:val="000000" w:themeColor="text1"/>
              </w:rPr>
              <w:t>Informacja</w:t>
            </w:r>
            <w:r w:rsidR="00453CF8" w:rsidRPr="00453CF8">
              <w:rPr>
                <w:bCs/>
                <w:color w:val="000000" w:themeColor="text1"/>
              </w:rPr>
              <w:t xml:space="preserve"> lokalnym rynku pracy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3BD5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K. Gan</w:t>
            </w:r>
          </w:p>
        </w:tc>
      </w:tr>
      <w:tr w:rsidR="00453CF8" w:rsidRPr="00453CF8" w14:paraId="3C72E7BC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7C6B" w14:textId="77777777" w:rsidR="00453CF8" w:rsidRPr="00453CF8" w:rsidRDefault="009F2B75" w:rsidP="00F530F1">
            <w:pPr>
              <w:widowControl/>
              <w:jc w:val="center"/>
            </w:pPr>
            <w:r>
              <w:t>14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DDED" w14:textId="77777777" w:rsidR="00453CF8" w:rsidRPr="00453CF8" w:rsidRDefault="00453CF8" w:rsidP="009F2B75">
            <w:pPr>
              <w:widowControl/>
              <w:rPr>
                <w:bCs/>
              </w:rPr>
            </w:pPr>
            <w:r w:rsidRPr="00453CF8">
              <w:rPr>
                <w:bCs/>
                <w:color w:val="000000" w:themeColor="text1"/>
              </w:rPr>
              <w:t>Informacja o stanie bezpieczeństwa i porządku w Gminie Krzęcin</w:t>
            </w:r>
            <w:r w:rsidR="009C18C2">
              <w:rPr>
                <w:bCs/>
                <w:color w:val="000000" w:themeColor="text1"/>
              </w:rPr>
              <w:t xml:space="preserve">, </w:t>
            </w:r>
            <w:r w:rsidR="009F2B75">
              <w:rPr>
                <w:bCs/>
                <w:color w:val="000000" w:themeColor="text1"/>
              </w:rPr>
              <w:t>(w tym: stan bezpieczeństwa i porządku,</w:t>
            </w:r>
            <w:r w:rsidR="009F2B75" w:rsidRPr="00453CF8">
              <w:rPr>
                <w:bCs/>
                <w:color w:val="000000" w:themeColor="text1"/>
              </w:rPr>
              <w:t xml:space="preserve"> </w:t>
            </w:r>
            <w:r w:rsidR="009F2B75">
              <w:rPr>
                <w:bCs/>
                <w:color w:val="000000" w:themeColor="text1"/>
              </w:rPr>
              <w:t>i</w:t>
            </w:r>
            <w:r w:rsidR="009F2B75" w:rsidRPr="00453CF8">
              <w:rPr>
                <w:bCs/>
                <w:color w:val="000000" w:themeColor="text1"/>
              </w:rPr>
              <w:t>nformacja o stanie bezpiecze</w:t>
            </w:r>
            <w:r w:rsidR="009F2B75">
              <w:rPr>
                <w:bCs/>
                <w:color w:val="000000" w:themeColor="text1"/>
              </w:rPr>
              <w:t>ństwa w zakresie ochrony p. pożarowym, działania gminy z zakresie zarządzania</w:t>
            </w:r>
            <w:r w:rsidR="00463202">
              <w:rPr>
                <w:bCs/>
                <w:color w:val="000000" w:themeColor="text1"/>
              </w:rPr>
              <w:t xml:space="preserve"> kryzysowego w czasie pandemii)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AAC3" w14:textId="77777777" w:rsid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 xml:space="preserve">J. </w:t>
            </w:r>
            <w:proofErr w:type="spellStart"/>
            <w:r w:rsidR="009C18C2" w:rsidRPr="00F530F1">
              <w:t>Giziński</w:t>
            </w:r>
            <w:proofErr w:type="spellEnd"/>
          </w:p>
          <w:p w14:paraId="3B2CB044" w14:textId="77777777" w:rsidR="009F2B75" w:rsidRPr="00453CF8" w:rsidRDefault="009F2B75" w:rsidP="00117C2A">
            <w:pPr>
              <w:widowControl/>
            </w:pPr>
            <w:r>
              <w:t xml:space="preserve">R. Kośmider (p. </w:t>
            </w:r>
            <w:proofErr w:type="spellStart"/>
            <w:r>
              <w:t>poż</w:t>
            </w:r>
            <w:proofErr w:type="spellEnd"/>
            <w:r>
              <w:t>)</w:t>
            </w:r>
          </w:p>
        </w:tc>
      </w:tr>
      <w:tr w:rsidR="00453CF8" w:rsidRPr="00453CF8" w14:paraId="5C2D9D8F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F8A2" w14:textId="77777777" w:rsidR="00453CF8" w:rsidRPr="00453CF8" w:rsidRDefault="009F2B75" w:rsidP="00F530F1">
            <w:pPr>
              <w:widowControl/>
              <w:jc w:val="center"/>
            </w:pPr>
            <w:r>
              <w:t>15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1075" w14:textId="77777777" w:rsidR="00453CF8" w:rsidRPr="00453CF8" w:rsidRDefault="009F2B75" w:rsidP="00453CF8">
            <w:pPr>
              <w:widowControl/>
              <w:rPr>
                <w:bCs/>
              </w:rPr>
            </w:pPr>
            <w:r>
              <w:rPr>
                <w:bCs/>
                <w:color w:val="000000" w:themeColor="text1"/>
              </w:rPr>
              <w:t>Działalność Rady Gminy i jej stałych komisji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156C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K. Gan</w:t>
            </w:r>
          </w:p>
        </w:tc>
      </w:tr>
      <w:tr w:rsidR="00453CF8" w:rsidRPr="00453CF8" w14:paraId="01FD4E97" w14:textId="77777777" w:rsidTr="00117C2A">
        <w:trPr>
          <w:trHeight w:val="300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622C" w14:textId="77777777" w:rsidR="00453CF8" w:rsidRPr="00453CF8" w:rsidRDefault="009F2B75" w:rsidP="00F530F1">
            <w:pPr>
              <w:widowControl/>
              <w:jc w:val="center"/>
            </w:pPr>
            <w:r>
              <w:t>16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090D" w14:textId="77777777" w:rsidR="00453CF8" w:rsidRPr="00453CF8" w:rsidRDefault="00453CF8" w:rsidP="00453CF8">
            <w:pPr>
              <w:widowControl/>
            </w:pPr>
            <w:r w:rsidRPr="00453CF8">
              <w:t> </w:t>
            </w:r>
            <w:r w:rsidR="009C18C2">
              <w:rPr>
                <w:bCs/>
                <w:color w:val="000000" w:themeColor="text1"/>
              </w:rPr>
              <w:t>Zakończenie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1141C" w14:textId="77777777" w:rsidR="00453CF8" w:rsidRPr="00453CF8" w:rsidRDefault="00453CF8" w:rsidP="00117C2A">
            <w:pPr>
              <w:widowControl/>
            </w:pPr>
            <w:r w:rsidRPr="00453CF8">
              <w:t> </w:t>
            </w:r>
            <w:r w:rsidR="009C18C2" w:rsidRPr="00F530F1">
              <w:t>Wójt</w:t>
            </w:r>
          </w:p>
        </w:tc>
      </w:tr>
    </w:tbl>
    <w:p w14:paraId="6DBCB737" w14:textId="77777777" w:rsidR="00D763AB" w:rsidRDefault="00D763AB" w:rsidP="00D763AB">
      <w:pPr>
        <w:widowControl/>
        <w:spacing w:after="160" w:line="256" w:lineRule="auto"/>
        <w:rPr>
          <w:color w:val="auto"/>
          <w:u w:val="single"/>
        </w:rPr>
      </w:pPr>
    </w:p>
    <w:sectPr w:rsidR="00D763A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ADEDF2" w14:textId="77777777" w:rsidR="00E515CD" w:rsidRDefault="00E515CD" w:rsidP="003777FD">
      <w:r>
        <w:separator/>
      </w:r>
    </w:p>
  </w:endnote>
  <w:endnote w:type="continuationSeparator" w:id="0">
    <w:p w14:paraId="6AABE6B4" w14:textId="77777777" w:rsidR="00E515CD" w:rsidRDefault="00E515CD" w:rsidP="00377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7401676"/>
      <w:docPartObj>
        <w:docPartGallery w:val="Page Numbers (Bottom of Page)"/>
        <w:docPartUnique/>
      </w:docPartObj>
    </w:sdtPr>
    <w:sdtEndPr/>
    <w:sdtContent>
      <w:p w14:paraId="2865266C" w14:textId="77777777" w:rsidR="003777FD" w:rsidRDefault="003777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15C">
          <w:rPr>
            <w:noProof/>
          </w:rPr>
          <w:t>4</w:t>
        </w:r>
        <w:r>
          <w:fldChar w:fldCharType="end"/>
        </w:r>
      </w:p>
    </w:sdtContent>
  </w:sdt>
  <w:p w14:paraId="4B7FCA69" w14:textId="77777777" w:rsidR="003777FD" w:rsidRDefault="0037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DBA4E" w14:textId="77777777" w:rsidR="00E515CD" w:rsidRDefault="00E515CD" w:rsidP="003777FD">
      <w:r>
        <w:separator/>
      </w:r>
    </w:p>
  </w:footnote>
  <w:footnote w:type="continuationSeparator" w:id="0">
    <w:p w14:paraId="7AB93260" w14:textId="77777777" w:rsidR="00E515CD" w:rsidRDefault="00E515CD" w:rsidP="00377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05D5996"/>
    <w:multiLevelType w:val="multilevel"/>
    <w:tmpl w:val="12B2A77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25F31A93"/>
    <w:multiLevelType w:val="hybridMultilevel"/>
    <w:tmpl w:val="E8DE24F6"/>
    <w:lvl w:ilvl="0" w:tplc="FBA4504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3B9E5B40"/>
    <w:multiLevelType w:val="hybridMultilevel"/>
    <w:tmpl w:val="68B6997A"/>
    <w:lvl w:ilvl="0" w:tplc="AD70348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3BDF143C"/>
    <w:multiLevelType w:val="hybridMultilevel"/>
    <w:tmpl w:val="94DA15A6"/>
    <w:lvl w:ilvl="0" w:tplc="B6A8C40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4A445FAC"/>
    <w:multiLevelType w:val="hybridMultilevel"/>
    <w:tmpl w:val="932C8AE2"/>
    <w:lvl w:ilvl="0" w:tplc="C5E46FE8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50395D38"/>
    <w:multiLevelType w:val="hybridMultilevel"/>
    <w:tmpl w:val="4F0AAAD6"/>
    <w:lvl w:ilvl="0" w:tplc="D2186DD0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88537F9"/>
    <w:multiLevelType w:val="hybridMultilevel"/>
    <w:tmpl w:val="88A4741E"/>
    <w:lvl w:ilvl="0" w:tplc="2530EF6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5BD96E4A"/>
    <w:multiLevelType w:val="multilevel"/>
    <w:tmpl w:val="192E4E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17DD1"/>
    <w:multiLevelType w:val="hybridMultilevel"/>
    <w:tmpl w:val="14DA5610"/>
    <w:lvl w:ilvl="0" w:tplc="111EFB8E">
      <w:start w:val="1"/>
      <w:numFmt w:val="decimal"/>
      <w:lvlText w:val="%1)"/>
      <w:lvlJc w:val="left"/>
      <w:pPr>
        <w:ind w:left="10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4" w15:restartNumberingAfterBreak="0">
    <w:nsid w:val="721D1D0E"/>
    <w:multiLevelType w:val="hybridMultilevel"/>
    <w:tmpl w:val="AB2AEF86"/>
    <w:lvl w:ilvl="0" w:tplc="98B85C1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180363"/>
    <w:multiLevelType w:val="hybridMultilevel"/>
    <w:tmpl w:val="39061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</w:num>
  <w:num w:numId="7">
    <w:abstractNumId w:val="11"/>
  </w:num>
  <w:num w:numId="8">
    <w:abstractNumId w:val="3"/>
  </w:num>
  <w:num w:numId="9">
    <w:abstractNumId w:val="4"/>
  </w:num>
  <w:num w:numId="10">
    <w:abstractNumId w:val="8"/>
  </w:num>
  <w:num w:numId="11">
    <w:abstractNumId w:val="6"/>
  </w:num>
  <w:num w:numId="12">
    <w:abstractNumId w:val="5"/>
  </w:num>
  <w:num w:numId="13">
    <w:abstractNumId w:val="7"/>
  </w:num>
  <w:num w:numId="14">
    <w:abstractNumId w:val="2"/>
  </w:num>
  <w:num w:numId="15">
    <w:abstractNumId w:val="9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5E5"/>
    <w:rsid w:val="000C4495"/>
    <w:rsid w:val="00117C2A"/>
    <w:rsid w:val="001C4187"/>
    <w:rsid w:val="00213D44"/>
    <w:rsid w:val="002468DB"/>
    <w:rsid w:val="003777FD"/>
    <w:rsid w:val="00453CF8"/>
    <w:rsid w:val="00463202"/>
    <w:rsid w:val="004F2111"/>
    <w:rsid w:val="005C3209"/>
    <w:rsid w:val="005E1F18"/>
    <w:rsid w:val="00635881"/>
    <w:rsid w:val="007610D3"/>
    <w:rsid w:val="007D7A09"/>
    <w:rsid w:val="008451B0"/>
    <w:rsid w:val="008515E5"/>
    <w:rsid w:val="00891984"/>
    <w:rsid w:val="00925DFC"/>
    <w:rsid w:val="009C18C2"/>
    <w:rsid w:val="009F2B75"/>
    <w:rsid w:val="00A961A2"/>
    <w:rsid w:val="00D0015C"/>
    <w:rsid w:val="00D62CFE"/>
    <w:rsid w:val="00D763AB"/>
    <w:rsid w:val="00D9405D"/>
    <w:rsid w:val="00E14F76"/>
    <w:rsid w:val="00E515CD"/>
    <w:rsid w:val="00F530F1"/>
    <w:rsid w:val="00F91808"/>
    <w:rsid w:val="00F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D685B"/>
  <w15:docId w15:val="{10FD1475-8F88-4B35-8F26-A6742997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5E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8515E5"/>
    <w:rPr>
      <w:rFonts w:cs="Times New Roman"/>
      <w:sz w:val="21"/>
      <w:szCs w:val="21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8515E5"/>
    <w:pPr>
      <w:shd w:val="clear" w:color="auto" w:fill="FFFFFF"/>
      <w:spacing w:after="240" w:line="374" w:lineRule="exact"/>
      <w:ind w:hanging="340"/>
      <w:jc w:val="center"/>
    </w:pPr>
    <w:rPr>
      <w:rFonts w:asciiTheme="minorHAnsi" w:eastAsiaTheme="minorHAnsi" w:hAnsiTheme="minorHAnsi"/>
      <w:color w:val="auto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515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paragraph" w:customStyle="1" w:styleId="Default">
    <w:name w:val="Default"/>
    <w:rsid w:val="008515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15E5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851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2C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CFE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763AB"/>
    <w:pPr>
      <w:spacing w:before="360"/>
    </w:pPr>
    <w:rPr>
      <w:rFonts w:asciiTheme="majorHAnsi" w:hAnsiTheme="majorHAnsi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rsid w:val="00D763AB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8451B0"/>
    <w:pPr>
      <w:ind w:left="24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8451B0"/>
    <w:pPr>
      <w:ind w:left="48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8451B0"/>
    <w:pPr>
      <w:ind w:left="72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8451B0"/>
    <w:pPr>
      <w:ind w:left="96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8451B0"/>
    <w:pPr>
      <w:ind w:left="120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8451B0"/>
    <w:pPr>
      <w:ind w:left="144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8451B0"/>
    <w:pPr>
      <w:ind w:left="1680"/>
    </w:pPr>
    <w:rPr>
      <w:rFonts w:asciiTheme="minorHAnsi" w:hAnsiTheme="minorHAns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77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7F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7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7F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3202"/>
    <w:rPr>
      <w:b/>
      <w:bCs/>
    </w:rPr>
  </w:style>
  <w:style w:type="paragraph" w:styleId="NormalnyWeb">
    <w:name w:val="Normal (Web)"/>
    <w:basedOn w:val="Normalny"/>
    <w:uiPriority w:val="99"/>
    <w:unhideWhenUsed/>
    <w:rsid w:val="00463202"/>
    <w:pPr>
      <w:widowControl/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.dominik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z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2</cp:revision>
  <cp:lastPrinted>2021-01-25T11:22:00Z</cp:lastPrinted>
  <dcterms:created xsi:type="dcterms:W3CDTF">2021-01-26T06:48:00Z</dcterms:created>
  <dcterms:modified xsi:type="dcterms:W3CDTF">2021-01-26T06:48:00Z</dcterms:modified>
</cp:coreProperties>
</file>